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5AE5F" w14:textId="40BE03A0" w:rsidR="003D3628" w:rsidRPr="009311D4" w:rsidRDefault="00383C7F" w:rsidP="00CF04F5">
      <w:pPr>
        <w:pStyle w:val="NoSpacing"/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010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27CB02" wp14:editId="7C7C38BA">
            <wp:simplePos x="0" y="0"/>
            <wp:positionH relativeFrom="column">
              <wp:posOffset>3304145</wp:posOffset>
            </wp:positionH>
            <wp:positionV relativeFrom="paragraph">
              <wp:posOffset>834390</wp:posOffset>
            </wp:positionV>
            <wp:extent cx="1904794" cy="795528"/>
            <wp:effectExtent l="0" t="0" r="635" b="5080"/>
            <wp:wrapNone/>
            <wp:docPr id="1" name="Image 1" descr="Aucune description de ph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cune description de photo disponi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8" t="29802" r="9817" b="35232"/>
                    <a:stretch/>
                  </pic:blipFill>
                  <pic:spPr bwMode="auto">
                    <a:xfrm>
                      <a:off x="0" y="0"/>
                      <a:ext cx="1904794" cy="79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inline distT="0" distB="0" distL="0" distR="0" wp14:anchorId="7F000616" wp14:editId="505CC7EA">
            <wp:extent cx="5611906" cy="962025"/>
            <wp:effectExtent l="0" t="0" r="1905" b="3175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8191" cy="96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685DA" w14:textId="16908153" w:rsidR="00B258A5" w:rsidRDefault="00B258A5" w:rsidP="00CF04F5">
      <w:pPr>
        <w:pStyle w:val="NoSpacing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5A31314" w14:textId="77777777" w:rsidR="002C194A" w:rsidRDefault="002C194A" w:rsidP="00CF04F5">
      <w:pPr>
        <w:pStyle w:val="NoSpacing"/>
        <w:spacing w:before="120" w:after="1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8E8A0D9" w14:textId="77777777" w:rsidR="00803CFF" w:rsidRDefault="00803CFF" w:rsidP="00CF04F5">
      <w:pPr>
        <w:pStyle w:val="NoSpacing"/>
        <w:spacing w:before="120" w:after="1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2EE08AC" w14:textId="35213EAE" w:rsidR="00803CFF" w:rsidRDefault="00257DC9" w:rsidP="00803CFF">
      <w:pPr>
        <w:pStyle w:val="NoSpacing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AGENT.E AUX COMMUNICATIONS ET AU MARKETING</w:t>
      </w:r>
    </w:p>
    <w:p w14:paraId="423AF72A" w14:textId="77777777" w:rsidR="00257DC9" w:rsidRDefault="00257DC9" w:rsidP="00803CF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DE8166E" w14:textId="144BDCB1" w:rsidR="004E010D" w:rsidRDefault="004E010D" w:rsidP="00803CF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11D4">
        <w:rPr>
          <w:rFonts w:ascii="Times New Roman" w:hAnsi="Times New Roman" w:cs="Times New Roman"/>
          <w:b/>
          <w:bCs/>
          <w:sz w:val="28"/>
          <w:szCs w:val="28"/>
          <w:u w:val="single"/>
        </w:rPr>
        <w:t>L’organisme</w:t>
      </w:r>
    </w:p>
    <w:p w14:paraId="3D5E1EBC" w14:textId="77777777" w:rsidR="00BC0740" w:rsidRPr="009311D4" w:rsidRDefault="00BC0740" w:rsidP="00803CF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2EF5104" w14:textId="24B7A9D5" w:rsidR="004E010D" w:rsidRDefault="004E010D" w:rsidP="0080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0D">
        <w:rPr>
          <w:rFonts w:ascii="Times New Roman" w:hAnsi="Times New Roman" w:cs="Times New Roman"/>
          <w:sz w:val="24"/>
          <w:szCs w:val="24"/>
        </w:rPr>
        <w:t>Fondée en 1979, l’</w:t>
      </w:r>
      <w:r w:rsidR="00A63308" w:rsidRPr="00A63308">
        <w:rPr>
          <w:rFonts w:ascii="Times New Roman" w:hAnsi="Times New Roman" w:cs="Times New Roman"/>
          <w:sz w:val="24"/>
          <w:szCs w:val="24"/>
        </w:rPr>
        <w:t>Association sportive des aveugles du Québec</w:t>
      </w:r>
      <w:r w:rsidR="00A63308">
        <w:rPr>
          <w:rFonts w:ascii="Times New Roman" w:hAnsi="Times New Roman" w:cs="Times New Roman"/>
          <w:sz w:val="24"/>
          <w:szCs w:val="24"/>
        </w:rPr>
        <w:t xml:space="preserve"> (</w:t>
      </w:r>
      <w:r w:rsidRPr="004E010D">
        <w:rPr>
          <w:rFonts w:ascii="Times New Roman" w:hAnsi="Times New Roman" w:cs="Times New Roman"/>
          <w:sz w:val="24"/>
          <w:szCs w:val="24"/>
        </w:rPr>
        <w:t>ASAQ</w:t>
      </w:r>
      <w:r w:rsidR="00A63308">
        <w:rPr>
          <w:rFonts w:ascii="Times New Roman" w:hAnsi="Times New Roman" w:cs="Times New Roman"/>
          <w:sz w:val="24"/>
          <w:szCs w:val="24"/>
        </w:rPr>
        <w:t>)</w:t>
      </w:r>
      <w:r w:rsidRPr="004E010D">
        <w:rPr>
          <w:rFonts w:ascii="Times New Roman" w:hAnsi="Times New Roman" w:cs="Times New Roman"/>
          <w:sz w:val="24"/>
          <w:szCs w:val="24"/>
        </w:rPr>
        <w:t xml:space="preserve"> se consacre à développer la pratique du sport et à sensibiliser le grand public et les autorités au plein potentiel des personnes vivant avec une déficience visuelle. </w:t>
      </w:r>
    </w:p>
    <w:p w14:paraId="186828DD" w14:textId="3F3B1454" w:rsidR="004E010D" w:rsidRPr="004E010D" w:rsidRDefault="004E010D" w:rsidP="0080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3C9BE" w14:textId="6E051082" w:rsidR="004E010D" w:rsidRPr="004E010D" w:rsidRDefault="006B33F8" w:rsidP="00803C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voulez</w:t>
      </w:r>
      <w:r w:rsidR="004E010D" w:rsidRPr="004E010D">
        <w:rPr>
          <w:rFonts w:ascii="Times New Roman" w:hAnsi="Times New Roman" w:cs="Times New Roman"/>
          <w:sz w:val="24"/>
          <w:szCs w:val="24"/>
        </w:rPr>
        <w:t xml:space="preserve"> en savoir plus sur l’organisme?</w:t>
      </w:r>
      <w:r w:rsidR="004E010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E010D" w:rsidRPr="0038151F">
          <w:rPr>
            <w:rStyle w:val="Hyperlink"/>
            <w:rFonts w:ascii="Times New Roman" w:hAnsi="Times New Roman" w:cs="Times New Roman"/>
            <w:sz w:val="24"/>
            <w:szCs w:val="24"/>
          </w:rPr>
          <w:t>https://sportsaveugles.qc.ca</w:t>
        </w:r>
      </w:hyperlink>
      <w:r w:rsidR="004E010D" w:rsidRPr="004E010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A185AC" w14:textId="153139B1" w:rsidR="004E010D" w:rsidRPr="004E010D" w:rsidRDefault="004E010D" w:rsidP="00803CF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824517" w14:textId="1ED12E7D" w:rsidR="0087717F" w:rsidRDefault="006B33F8" w:rsidP="00803CF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Votre</w:t>
      </w:r>
      <w:r w:rsidR="0087717F" w:rsidRPr="009311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futur emploi</w:t>
      </w:r>
    </w:p>
    <w:p w14:paraId="59F12CAD" w14:textId="77777777" w:rsidR="00BC0740" w:rsidRPr="009311D4" w:rsidRDefault="00BC0740" w:rsidP="00803CF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E5B7059" w14:textId="1CEFCDAC" w:rsidR="0063605B" w:rsidRDefault="00507DB1" w:rsidP="00803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1E7">
        <w:rPr>
          <w:rFonts w:ascii="Times New Roman" w:hAnsi="Times New Roman" w:cs="Times New Roman"/>
          <w:sz w:val="24"/>
          <w:szCs w:val="24"/>
        </w:rPr>
        <w:t xml:space="preserve">Si </w:t>
      </w:r>
      <w:r w:rsidR="00DC5CDB" w:rsidRPr="00D271E7">
        <w:rPr>
          <w:rFonts w:ascii="Times New Roman" w:hAnsi="Times New Roman" w:cs="Times New Roman"/>
          <w:sz w:val="24"/>
          <w:szCs w:val="24"/>
        </w:rPr>
        <w:t>vous</w:t>
      </w:r>
      <w:r w:rsidRPr="00D271E7">
        <w:rPr>
          <w:rFonts w:ascii="Times New Roman" w:hAnsi="Times New Roman" w:cs="Times New Roman"/>
          <w:sz w:val="24"/>
          <w:szCs w:val="24"/>
        </w:rPr>
        <w:t xml:space="preserve"> </w:t>
      </w:r>
      <w:r w:rsidR="00DC5CDB" w:rsidRPr="00D271E7">
        <w:rPr>
          <w:rFonts w:ascii="Times New Roman" w:hAnsi="Times New Roman" w:cs="Times New Roman"/>
          <w:sz w:val="24"/>
          <w:szCs w:val="24"/>
        </w:rPr>
        <w:t>devenez</w:t>
      </w:r>
      <w:r w:rsidR="0087717F" w:rsidRPr="00D27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1D6" w:rsidRPr="00D271E7">
        <w:rPr>
          <w:rFonts w:ascii="Times New Roman" w:hAnsi="Times New Roman" w:cs="Times New Roman"/>
          <w:sz w:val="24"/>
          <w:szCs w:val="24"/>
        </w:rPr>
        <w:t>Agent</w:t>
      </w:r>
      <w:r w:rsidR="00D271E7" w:rsidRPr="00D271E7">
        <w:rPr>
          <w:rFonts w:ascii="Times New Roman" w:hAnsi="Times New Roman" w:cs="Times New Roman"/>
          <w:sz w:val="24"/>
          <w:szCs w:val="24"/>
        </w:rPr>
        <w:t>.</w:t>
      </w:r>
      <w:r w:rsidR="009601D6" w:rsidRPr="00D271E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601D6" w:rsidRPr="00D271E7">
        <w:rPr>
          <w:rFonts w:ascii="Times New Roman" w:hAnsi="Times New Roman" w:cs="Times New Roman"/>
          <w:sz w:val="24"/>
          <w:szCs w:val="24"/>
        </w:rPr>
        <w:t xml:space="preserve"> </w:t>
      </w:r>
      <w:r w:rsidR="00257DC9">
        <w:rPr>
          <w:rFonts w:ascii="Times New Roman" w:hAnsi="Times New Roman" w:cs="Times New Roman"/>
          <w:sz w:val="24"/>
          <w:szCs w:val="24"/>
        </w:rPr>
        <w:t xml:space="preserve">aux </w:t>
      </w:r>
      <w:r w:rsidR="00D271E7" w:rsidRPr="00D271E7">
        <w:rPr>
          <w:rFonts w:ascii="Times New Roman" w:hAnsi="Times New Roman" w:cs="Times New Roman"/>
          <w:sz w:val="24"/>
          <w:szCs w:val="24"/>
        </w:rPr>
        <w:t>communication</w:t>
      </w:r>
      <w:r w:rsidR="00257DC9">
        <w:rPr>
          <w:rFonts w:ascii="Times New Roman" w:hAnsi="Times New Roman" w:cs="Times New Roman"/>
          <w:sz w:val="24"/>
          <w:szCs w:val="24"/>
        </w:rPr>
        <w:t>s</w:t>
      </w:r>
      <w:r w:rsidR="00D271E7" w:rsidRPr="00D271E7">
        <w:rPr>
          <w:rFonts w:ascii="Times New Roman" w:hAnsi="Times New Roman" w:cs="Times New Roman"/>
          <w:sz w:val="24"/>
          <w:szCs w:val="24"/>
        </w:rPr>
        <w:t xml:space="preserve"> et</w:t>
      </w:r>
      <w:r w:rsidR="00257DC9">
        <w:rPr>
          <w:rFonts w:ascii="Times New Roman" w:hAnsi="Times New Roman" w:cs="Times New Roman"/>
          <w:sz w:val="24"/>
          <w:szCs w:val="24"/>
        </w:rPr>
        <w:t xml:space="preserve"> au</w:t>
      </w:r>
      <w:r w:rsidR="00D271E7" w:rsidRPr="00D271E7">
        <w:rPr>
          <w:rFonts w:ascii="Times New Roman" w:hAnsi="Times New Roman" w:cs="Times New Roman"/>
          <w:sz w:val="24"/>
          <w:szCs w:val="24"/>
        </w:rPr>
        <w:t xml:space="preserve"> marketing</w:t>
      </w:r>
      <w:r w:rsidR="0087717F" w:rsidRPr="00D271E7">
        <w:rPr>
          <w:rFonts w:ascii="Times New Roman" w:hAnsi="Times New Roman" w:cs="Times New Roman"/>
          <w:sz w:val="24"/>
          <w:szCs w:val="24"/>
        </w:rPr>
        <w:t>,</w:t>
      </w:r>
      <w:r w:rsidRPr="00D271E7">
        <w:rPr>
          <w:rFonts w:ascii="Times New Roman" w:hAnsi="Times New Roman" w:cs="Times New Roman"/>
          <w:sz w:val="24"/>
          <w:szCs w:val="24"/>
        </w:rPr>
        <w:t xml:space="preserve"> </w:t>
      </w:r>
      <w:r w:rsidR="00DC5CDB" w:rsidRPr="00D271E7">
        <w:rPr>
          <w:rFonts w:ascii="Times New Roman" w:hAnsi="Times New Roman" w:cs="Times New Roman"/>
          <w:sz w:val="24"/>
          <w:szCs w:val="24"/>
        </w:rPr>
        <w:t>vous</w:t>
      </w:r>
      <w:r w:rsidRPr="00D271E7">
        <w:rPr>
          <w:rFonts w:ascii="Times New Roman" w:hAnsi="Times New Roman" w:cs="Times New Roman"/>
          <w:sz w:val="24"/>
          <w:szCs w:val="24"/>
        </w:rPr>
        <w:t xml:space="preserve"> travailler</w:t>
      </w:r>
      <w:r w:rsidR="00DC5CDB" w:rsidRPr="00D271E7">
        <w:rPr>
          <w:rFonts w:ascii="Times New Roman" w:hAnsi="Times New Roman" w:cs="Times New Roman"/>
          <w:sz w:val="24"/>
          <w:szCs w:val="24"/>
        </w:rPr>
        <w:t>ez</w:t>
      </w:r>
      <w:r w:rsidRPr="00D271E7">
        <w:rPr>
          <w:rFonts w:ascii="Times New Roman" w:hAnsi="Times New Roman" w:cs="Times New Roman"/>
          <w:sz w:val="24"/>
          <w:szCs w:val="24"/>
        </w:rPr>
        <w:t xml:space="preserve"> </w:t>
      </w:r>
      <w:r w:rsidR="005F0FA9" w:rsidRPr="00D271E7">
        <w:rPr>
          <w:rFonts w:ascii="Times New Roman" w:hAnsi="Times New Roman" w:cs="Times New Roman"/>
          <w:sz w:val="24"/>
          <w:szCs w:val="24"/>
        </w:rPr>
        <w:t xml:space="preserve">à temps partiel </w:t>
      </w:r>
      <w:r w:rsidRPr="00D271E7">
        <w:rPr>
          <w:rFonts w:ascii="Times New Roman" w:hAnsi="Times New Roman" w:cs="Times New Roman"/>
          <w:sz w:val="24"/>
          <w:szCs w:val="24"/>
        </w:rPr>
        <w:t>sous la supervision de la direction générale</w:t>
      </w:r>
      <w:r w:rsidR="0063605B">
        <w:rPr>
          <w:rFonts w:ascii="Times New Roman" w:hAnsi="Times New Roman" w:cs="Times New Roman"/>
          <w:sz w:val="24"/>
          <w:szCs w:val="24"/>
        </w:rPr>
        <w:t>.</w:t>
      </w:r>
      <w:r w:rsidR="0063605B" w:rsidRPr="006360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3605B" w:rsidRPr="00D271E7">
        <w:rPr>
          <w:rFonts w:ascii="Times New Roman" w:eastAsia="Calibri" w:hAnsi="Times New Roman" w:cs="Times New Roman"/>
          <w:color w:val="000000"/>
          <w:sz w:val="24"/>
          <w:szCs w:val="24"/>
        </w:rPr>
        <w:t>Vous serez responsable des communications internes et externes pour faire rayonner une image cohérente et positive de l’Association en plus de développer les outils marketing.</w:t>
      </w:r>
      <w:r w:rsidR="0063605B" w:rsidRPr="00D271E7">
        <w:rPr>
          <w:rFonts w:ascii="Times New Roman" w:hAnsi="Times New Roman" w:cs="Times New Roman"/>
          <w:sz w:val="24"/>
          <w:szCs w:val="24"/>
        </w:rPr>
        <w:t xml:space="preserve"> </w:t>
      </w:r>
      <w:r w:rsidR="0063605B" w:rsidRPr="00EC5089">
        <w:rPr>
          <w:rFonts w:ascii="Times New Roman" w:hAnsi="Times New Roman" w:cs="Times New Roman"/>
          <w:sz w:val="24"/>
          <w:szCs w:val="24"/>
        </w:rPr>
        <w:t xml:space="preserve">Plus particulièrement, </w:t>
      </w:r>
      <w:r w:rsidR="0063605B">
        <w:rPr>
          <w:rFonts w:ascii="Times New Roman" w:hAnsi="Times New Roman" w:cs="Times New Roman"/>
          <w:sz w:val="24"/>
          <w:szCs w:val="24"/>
        </w:rPr>
        <w:t xml:space="preserve">vous: </w:t>
      </w:r>
    </w:p>
    <w:p w14:paraId="26C8704C" w14:textId="766C764A" w:rsidR="00D271E7" w:rsidRDefault="00D271E7" w:rsidP="00803C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BBDFE8E" w14:textId="77777777" w:rsidR="0063605B" w:rsidRPr="004523DD" w:rsidRDefault="0063605B" w:rsidP="00803CFF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23DD">
        <w:rPr>
          <w:rFonts w:ascii="Times New Roman" w:hAnsi="Times New Roman" w:cs="Times New Roman"/>
          <w:sz w:val="24"/>
          <w:szCs w:val="24"/>
        </w:rPr>
        <w:t>E</w:t>
      </w:r>
      <w:r w:rsidRPr="004523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xécuterez les tâches du plan triennal d’autofinancement de l’Association. </w:t>
      </w:r>
    </w:p>
    <w:p w14:paraId="7FA6446C" w14:textId="7CF260EF" w:rsidR="00F17DCE" w:rsidRDefault="00F17DCE" w:rsidP="00803CFF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23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Élaborerez </w:t>
      </w:r>
      <w:r w:rsidR="00C80E92">
        <w:rPr>
          <w:rFonts w:ascii="Times New Roman" w:eastAsia="Calibri" w:hAnsi="Times New Roman" w:cs="Times New Roman"/>
          <w:color w:val="000000"/>
          <w:sz w:val="24"/>
          <w:szCs w:val="24"/>
        </w:rPr>
        <w:t>le</w:t>
      </w:r>
      <w:r w:rsidRPr="004523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plan</w:t>
      </w:r>
      <w:r w:rsidR="00465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</w:t>
      </w:r>
      <w:r w:rsidRPr="004523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266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communication et </w:t>
      </w:r>
      <w:r w:rsidRPr="004523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marketing en collaboration avec la direction générale. </w:t>
      </w:r>
    </w:p>
    <w:p w14:paraId="006222BC" w14:textId="77777777" w:rsidR="00D15488" w:rsidRPr="00B64BBA" w:rsidRDefault="00D15488" w:rsidP="00803CFF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  <w:r w:rsidRPr="004523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Ferez connaître les activités et services de l’Association auprès des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publics cibles. </w:t>
      </w:r>
    </w:p>
    <w:p w14:paraId="62DB57EA" w14:textId="452E1CA5" w:rsidR="0063605B" w:rsidRPr="004523DD" w:rsidRDefault="001B6988" w:rsidP="00803CFF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63605B" w:rsidRPr="004523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ssurerez la réalisation de lettres et documents pour les campagnes de publipostages. </w:t>
      </w:r>
    </w:p>
    <w:p w14:paraId="13C88D0B" w14:textId="5776E407" w:rsidR="0063605B" w:rsidRPr="004523DD" w:rsidRDefault="00AA264D" w:rsidP="00803CFF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="0063605B" w:rsidRPr="004523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édigerez des documents de demandes financières. </w:t>
      </w:r>
    </w:p>
    <w:p w14:paraId="0FD79B18" w14:textId="29759F35" w:rsidR="0063605B" w:rsidRPr="004523DD" w:rsidRDefault="0063605B" w:rsidP="00803CFF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23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Organiserez des événements de collectes de dons et des événements promotionnels. </w:t>
      </w:r>
    </w:p>
    <w:p w14:paraId="5D658EC1" w14:textId="0716B225" w:rsidR="0063605B" w:rsidRPr="004523DD" w:rsidRDefault="0063605B" w:rsidP="00803CFF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23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Rédigerez différents textes et documents (communiqués de presse, articles, lettres, rapports, etc.). </w:t>
      </w:r>
    </w:p>
    <w:p w14:paraId="292251EB" w14:textId="2478E284" w:rsidR="0063605B" w:rsidRPr="002A74DE" w:rsidRDefault="00AD7D75" w:rsidP="00803CFF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23DD">
        <w:rPr>
          <w:rFonts w:ascii="Times New Roman" w:eastAsia="Calibri" w:hAnsi="Times New Roman" w:cs="Times New Roman"/>
          <w:sz w:val="24"/>
          <w:szCs w:val="24"/>
        </w:rPr>
        <w:t>Effectuerez</w:t>
      </w:r>
      <w:r w:rsidR="0063605B" w:rsidRPr="004523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création </w:t>
      </w:r>
      <w:r w:rsidR="00EC20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et distribution </w:t>
      </w:r>
      <w:r w:rsidR="0063605B" w:rsidRPr="004523DD">
        <w:rPr>
          <w:rFonts w:ascii="Times New Roman" w:eastAsia="Calibri" w:hAnsi="Times New Roman" w:cs="Times New Roman"/>
          <w:color w:val="000000"/>
          <w:sz w:val="24"/>
          <w:szCs w:val="24"/>
        </w:rPr>
        <w:t>de l’infolettre mensuelle</w:t>
      </w:r>
      <w:r w:rsidR="002A74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et la </w:t>
      </w:r>
      <w:r w:rsidR="0063605B" w:rsidRPr="002A74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gestion des médias sociaux (Facebook et YouTube). </w:t>
      </w:r>
    </w:p>
    <w:p w14:paraId="24AD796B" w14:textId="77777777" w:rsidR="0063605B" w:rsidRPr="004523DD" w:rsidRDefault="0063605B" w:rsidP="00803CFF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23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Créerez le contenu du site Web et veillerez à son exactitude. </w:t>
      </w:r>
    </w:p>
    <w:p w14:paraId="5398D5AD" w14:textId="77777777" w:rsidR="0063605B" w:rsidRPr="004523DD" w:rsidRDefault="0063605B" w:rsidP="00803CFF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23DD">
        <w:rPr>
          <w:rFonts w:ascii="Times New Roman" w:eastAsia="Calibri" w:hAnsi="Times New Roman" w:cs="Times New Roman"/>
          <w:sz w:val="24"/>
          <w:szCs w:val="24"/>
        </w:rPr>
        <w:t xml:space="preserve">Effectuerez </w:t>
      </w:r>
      <w:r w:rsidRPr="004523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la couverture médiatique de l’Association. </w:t>
      </w:r>
    </w:p>
    <w:p w14:paraId="294A3B2B" w14:textId="77777777" w:rsidR="0063605B" w:rsidRPr="004523DD" w:rsidRDefault="0063605B" w:rsidP="00803CFF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23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Assurerez l’analyse des données statistiques avec Google Analytics. </w:t>
      </w:r>
    </w:p>
    <w:p w14:paraId="0736F937" w14:textId="2515AB7B" w:rsidR="00AA264D" w:rsidRPr="00AA264D" w:rsidRDefault="00AA264D" w:rsidP="00803CFF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4523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Ferez la </w:t>
      </w:r>
      <w:r w:rsidRPr="004523DD">
        <w:rPr>
          <w:rFonts w:ascii="Times New Roman" w:eastAsia="Calibri" w:hAnsi="Times New Roman" w:cs="Times New Roman"/>
          <w:sz w:val="24"/>
          <w:szCs w:val="24"/>
        </w:rPr>
        <w:t xml:space="preserve">mise à jour des différentes listes d’envoi et bases de données des partenaires, des membres et des médias. </w:t>
      </w:r>
    </w:p>
    <w:p w14:paraId="6332F6C1" w14:textId="77777777" w:rsidR="0063605B" w:rsidRPr="004523DD" w:rsidRDefault="0063605B" w:rsidP="00803CFF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23DD">
        <w:rPr>
          <w:rFonts w:ascii="Times New Roman" w:eastAsia="Calibri" w:hAnsi="Times New Roman" w:cs="Times New Roman"/>
          <w:color w:val="000000"/>
          <w:sz w:val="24"/>
          <w:szCs w:val="24"/>
        </w:rPr>
        <w:t>Exécuterez toute autre tâche de même nature ou d’ordre général reliée à l’emploi, demandée par son supérieur ou nécessitée par ses fonctions.</w:t>
      </w:r>
    </w:p>
    <w:p w14:paraId="45005879" w14:textId="77777777" w:rsidR="00383C7F" w:rsidRDefault="00383C7F" w:rsidP="00803CF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1ABD691" w14:textId="449937D9" w:rsidR="00507DB1" w:rsidRDefault="006B33F8" w:rsidP="00803CF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Vos</w:t>
      </w:r>
      <w:r w:rsidR="00083B3E" w:rsidRPr="009311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forces</w:t>
      </w:r>
      <w:r w:rsidR="009A25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et vos compétences</w:t>
      </w:r>
    </w:p>
    <w:p w14:paraId="778E07E1" w14:textId="77777777" w:rsidR="00BC0740" w:rsidRPr="009311D4" w:rsidRDefault="00BC0740" w:rsidP="00803CF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379AF01" w14:textId="5A7E5E4D" w:rsidR="002C194A" w:rsidRDefault="009A25EB" w:rsidP="00803CFF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71E7">
        <w:rPr>
          <w:rFonts w:ascii="Times New Roman" w:eastAsia="Calibri" w:hAnsi="Times New Roman" w:cs="Times New Roman"/>
          <w:sz w:val="24"/>
          <w:szCs w:val="24"/>
        </w:rPr>
        <w:t>Sens de l’initiative;</w:t>
      </w:r>
    </w:p>
    <w:p w14:paraId="3877B8C6" w14:textId="676F577F" w:rsidR="00E72F92" w:rsidRPr="00D271E7" w:rsidRDefault="00E72F92" w:rsidP="00803CFF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Excellente maîtrise du français écrit;</w:t>
      </w:r>
    </w:p>
    <w:p w14:paraId="554FF105" w14:textId="46937EF1" w:rsidR="002C194A" w:rsidRPr="00D271E7" w:rsidRDefault="002C194A" w:rsidP="00803CFF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71E7">
        <w:rPr>
          <w:rFonts w:ascii="Times New Roman" w:eastAsia="Calibri" w:hAnsi="Times New Roman" w:cs="Times New Roman"/>
          <w:sz w:val="24"/>
          <w:szCs w:val="24"/>
        </w:rPr>
        <w:t xml:space="preserve">Expérience démontrée en gestion de projets et en communication; </w:t>
      </w:r>
    </w:p>
    <w:p w14:paraId="76DE42E6" w14:textId="77777777" w:rsidR="002C194A" w:rsidRPr="00D271E7" w:rsidRDefault="002C194A" w:rsidP="00803CFF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71E7">
        <w:rPr>
          <w:rFonts w:ascii="Times New Roman" w:eastAsia="Calibri" w:hAnsi="Times New Roman" w:cs="Times New Roman"/>
          <w:sz w:val="24"/>
          <w:szCs w:val="24"/>
        </w:rPr>
        <w:t>Très bonnes compétences en relations interpersonnelles, gestion du temps et résolution de problèmes;</w:t>
      </w:r>
    </w:p>
    <w:p w14:paraId="47B97BF2" w14:textId="77777777" w:rsidR="002C194A" w:rsidRPr="00D271E7" w:rsidRDefault="002C194A" w:rsidP="00803CFF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71E7">
        <w:rPr>
          <w:rFonts w:ascii="Times New Roman" w:eastAsia="Calibri" w:hAnsi="Times New Roman" w:cs="Times New Roman"/>
          <w:sz w:val="24"/>
          <w:szCs w:val="24"/>
        </w:rPr>
        <w:t>Aisance dans le travail en équipe;</w:t>
      </w:r>
    </w:p>
    <w:p w14:paraId="31D4DFA3" w14:textId="77777777" w:rsidR="002C194A" w:rsidRPr="00D271E7" w:rsidRDefault="002C194A" w:rsidP="00803CFF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71E7">
        <w:rPr>
          <w:rFonts w:ascii="Times New Roman" w:eastAsia="Calibri" w:hAnsi="Times New Roman" w:cs="Times New Roman"/>
          <w:sz w:val="24"/>
          <w:szCs w:val="24"/>
        </w:rPr>
        <w:t>Excellentes capacités organisationnelles;</w:t>
      </w:r>
    </w:p>
    <w:p w14:paraId="4E943932" w14:textId="77777777" w:rsidR="002C194A" w:rsidRPr="00D271E7" w:rsidRDefault="002C194A" w:rsidP="00803CFF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71E7">
        <w:rPr>
          <w:rFonts w:ascii="Times New Roman" w:eastAsia="Calibri" w:hAnsi="Times New Roman" w:cs="Times New Roman"/>
          <w:sz w:val="24"/>
          <w:szCs w:val="24"/>
        </w:rPr>
        <w:t>Grande implication professionnelle;</w:t>
      </w:r>
    </w:p>
    <w:p w14:paraId="276309DC" w14:textId="77777777" w:rsidR="002C194A" w:rsidRPr="00D271E7" w:rsidRDefault="002C194A" w:rsidP="00803CFF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71E7">
        <w:rPr>
          <w:rFonts w:ascii="Times New Roman" w:eastAsia="Calibri" w:hAnsi="Times New Roman" w:cs="Times New Roman"/>
          <w:sz w:val="24"/>
          <w:szCs w:val="24"/>
        </w:rPr>
        <w:t xml:space="preserve">Leadership et autonomie sont des qualités essentielles; </w:t>
      </w:r>
    </w:p>
    <w:p w14:paraId="1D7DF678" w14:textId="77777777" w:rsidR="002C194A" w:rsidRPr="00D271E7" w:rsidRDefault="002C194A" w:rsidP="00803CFF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71E7">
        <w:rPr>
          <w:rFonts w:ascii="Times New Roman" w:eastAsia="Calibri" w:hAnsi="Times New Roman" w:cs="Times New Roman"/>
          <w:sz w:val="24"/>
          <w:szCs w:val="24"/>
        </w:rPr>
        <w:t>Ouverture d’esprit et capacité d’adaptation;</w:t>
      </w:r>
    </w:p>
    <w:p w14:paraId="4882C0DC" w14:textId="77777777" w:rsidR="002C194A" w:rsidRPr="00D271E7" w:rsidRDefault="002C194A" w:rsidP="00803CFF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71E7">
        <w:rPr>
          <w:rFonts w:ascii="Times New Roman" w:eastAsia="Calibri" w:hAnsi="Times New Roman" w:cs="Times New Roman"/>
          <w:sz w:val="24"/>
          <w:szCs w:val="24"/>
        </w:rPr>
        <w:t xml:space="preserve">Excellentes compétences en communication orale et écrite (le bilinguisme est un atout); </w:t>
      </w:r>
    </w:p>
    <w:p w14:paraId="5B2D96DB" w14:textId="77777777" w:rsidR="002C194A" w:rsidRPr="00D271E7" w:rsidRDefault="002C194A" w:rsidP="00803CFF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71E7">
        <w:rPr>
          <w:rFonts w:ascii="Times New Roman" w:eastAsia="Calibri" w:hAnsi="Times New Roman" w:cs="Times New Roman"/>
          <w:sz w:val="24"/>
          <w:szCs w:val="24"/>
        </w:rPr>
        <w:t xml:space="preserve">Connaissance de la problématique de personnes vivant avec une déficience visuelle (un atout); </w:t>
      </w:r>
    </w:p>
    <w:p w14:paraId="6B6A168B" w14:textId="3C54CB93" w:rsidR="002C194A" w:rsidRPr="00D271E7" w:rsidRDefault="002C194A" w:rsidP="00803CFF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71E7">
        <w:rPr>
          <w:rFonts w:ascii="Times New Roman" w:eastAsia="Calibri" w:hAnsi="Times New Roman" w:cs="Times New Roman"/>
          <w:sz w:val="24"/>
          <w:szCs w:val="24"/>
        </w:rPr>
        <w:t>Connaissance du système sportif amateur (un atout)</w:t>
      </w:r>
      <w:r w:rsidR="000E55F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AC9D8F0" w14:textId="77777777" w:rsidR="002C194A" w:rsidRDefault="002C194A" w:rsidP="00803CFF">
      <w:pPr>
        <w:spacing w:after="0" w:line="240" w:lineRule="auto"/>
        <w:ind w:left="720"/>
        <w:rPr>
          <w:rFonts w:eastAsia="Calibri"/>
        </w:rPr>
      </w:pPr>
    </w:p>
    <w:p w14:paraId="3EF175C8" w14:textId="4521CA7C" w:rsidR="00494284" w:rsidRDefault="006B33F8" w:rsidP="00803CF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Vos</w:t>
      </w:r>
      <w:r w:rsidR="00494284" w:rsidRPr="009311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qualifications</w:t>
      </w:r>
    </w:p>
    <w:p w14:paraId="3C61C772" w14:textId="77777777" w:rsidR="00BC0740" w:rsidRPr="009311D4" w:rsidRDefault="00BC0740" w:rsidP="00803CF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C2CDE4F" w14:textId="77777777" w:rsidR="009A25EB" w:rsidRPr="00D271E7" w:rsidRDefault="009A25EB" w:rsidP="00803CFF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71E7">
        <w:rPr>
          <w:rFonts w:ascii="Times New Roman" w:eastAsia="Calibri" w:hAnsi="Times New Roman" w:cs="Times New Roman"/>
          <w:sz w:val="24"/>
          <w:szCs w:val="24"/>
        </w:rPr>
        <w:t>Un diplôme professionnel, collégial ou universitaire en communication, en gestion de projet, en marketing ou en administration.</w:t>
      </w:r>
    </w:p>
    <w:p w14:paraId="124DCC75" w14:textId="66BAED42" w:rsidR="009A25EB" w:rsidRPr="00D271E7" w:rsidRDefault="009A25EB" w:rsidP="00803CFF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71E7">
        <w:rPr>
          <w:rFonts w:ascii="Times New Roman" w:eastAsia="Calibri" w:hAnsi="Times New Roman" w:cs="Times New Roman"/>
          <w:sz w:val="24"/>
          <w:szCs w:val="24"/>
        </w:rPr>
        <w:t>Maîtrise de la suite Office;</w:t>
      </w:r>
    </w:p>
    <w:p w14:paraId="4DA9664A" w14:textId="4E37F495" w:rsidR="009A25EB" w:rsidRDefault="009A25EB" w:rsidP="00803CFF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71E7">
        <w:rPr>
          <w:rFonts w:ascii="Times New Roman" w:eastAsia="Calibri" w:hAnsi="Times New Roman" w:cs="Times New Roman"/>
          <w:sz w:val="24"/>
          <w:szCs w:val="24"/>
        </w:rPr>
        <w:t>Maitrise des outils informatiques Wordpress, Mail</w:t>
      </w:r>
      <w:r w:rsidR="00BE3B5B">
        <w:rPr>
          <w:rFonts w:ascii="Times New Roman" w:eastAsia="Calibri" w:hAnsi="Times New Roman" w:cs="Times New Roman"/>
          <w:sz w:val="24"/>
          <w:szCs w:val="24"/>
        </w:rPr>
        <w:t>C</w:t>
      </w:r>
      <w:r w:rsidRPr="00D271E7">
        <w:rPr>
          <w:rFonts w:ascii="Times New Roman" w:eastAsia="Calibri" w:hAnsi="Times New Roman" w:cs="Times New Roman"/>
          <w:sz w:val="24"/>
          <w:szCs w:val="24"/>
        </w:rPr>
        <w:t>himp et Google Analytics;</w:t>
      </w:r>
    </w:p>
    <w:p w14:paraId="08EC59C8" w14:textId="75386313" w:rsidR="00E72F92" w:rsidRDefault="00E72F92" w:rsidP="00803CFF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Maîtrise des réseaux sociaux tels que Facebook, You</w:t>
      </w:r>
      <w:r w:rsidR="00BE3B5B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ube et LinkedIn;</w:t>
      </w:r>
    </w:p>
    <w:p w14:paraId="4F86068C" w14:textId="56EDBE37" w:rsidR="00E72F92" w:rsidRPr="00D271E7" w:rsidRDefault="00E72F92" w:rsidP="00803CFF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Maîtrise des outils audio-visuels </w:t>
      </w:r>
      <w:r w:rsidR="009C6876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un atout);</w:t>
      </w:r>
    </w:p>
    <w:p w14:paraId="0E11E10B" w14:textId="371556F4" w:rsidR="009A25EB" w:rsidRPr="00D271E7" w:rsidRDefault="009A25EB" w:rsidP="00803CFF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71E7">
        <w:rPr>
          <w:rFonts w:ascii="Times New Roman" w:eastAsia="Calibri" w:hAnsi="Times New Roman" w:cs="Times New Roman"/>
          <w:sz w:val="24"/>
          <w:szCs w:val="24"/>
        </w:rPr>
        <w:t xml:space="preserve">Connaissance de Photoshop </w:t>
      </w:r>
      <w:r w:rsidR="00926239">
        <w:rPr>
          <w:rFonts w:ascii="Times New Roman" w:eastAsia="Calibri" w:hAnsi="Times New Roman" w:cs="Times New Roman"/>
          <w:sz w:val="24"/>
          <w:szCs w:val="24"/>
        </w:rPr>
        <w:t xml:space="preserve">et </w:t>
      </w:r>
      <w:proofErr w:type="spellStart"/>
      <w:r w:rsidR="00926239">
        <w:rPr>
          <w:rFonts w:ascii="Times New Roman" w:eastAsia="Calibri" w:hAnsi="Times New Roman" w:cs="Times New Roman"/>
          <w:sz w:val="24"/>
          <w:szCs w:val="24"/>
        </w:rPr>
        <w:t>Canva</w:t>
      </w:r>
      <w:proofErr w:type="spellEnd"/>
      <w:r w:rsidR="009262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71E7">
        <w:rPr>
          <w:rFonts w:ascii="Times New Roman" w:eastAsia="Calibri" w:hAnsi="Times New Roman" w:cs="Times New Roman"/>
          <w:sz w:val="24"/>
          <w:szCs w:val="24"/>
        </w:rPr>
        <w:t>(un atout)</w:t>
      </w:r>
      <w:r w:rsidR="00E72F9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F067E4" w14:textId="77777777" w:rsidR="00D271E7" w:rsidRPr="00D271E7" w:rsidRDefault="00D271E7" w:rsidP="00803C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BA39DF" w14:textId="34B6A75F" w:rsidR="00D271E7" w:rsidRPr="00FA3702" w:rsidRDefault="00D271E7" w:rsidP="00803CFF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3702">
        <w:rPr>
          <w:rFonts w:ascii="Times New Roman" w:hAnsi="Times New Roman" w:cs="Times New Roman"/>
          <w:b/>
          <w:bCs/>
          <w:sz w:val="28"/>
          <w:szCs w:val="28"/>
          <w:u w:val="single"/>
        </w:rPr>
        <w:t>Votre expérience professionnelle</w:t>
      </w:r>
    </w:p>
    <w:p w14:paraId="7AFF19BE" w14:textId="77777777" w:rsidR="00CF04F5" w:rsidRDefault="00CF04F5" w:rsidP="00803C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F633A6" w14:textId="585CCBB1" w:rsidR="00D84F7D" w:rsidRDefault="00D271E7" w:rsidP="00803C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71E7">
        <w:rPr>
          <w:rFonts w:ascii="Times New Roman" w:eastAsia="Calibri" w:hAnsi="Times New Roman" w:cs="Times New Roman"/>
          <w:sz w:val="24"/>
          <w:szCs w:val="24"/>
        </w:rPr>
        <w:t xml:space="preserve">Comme atout, une expérience dans un poste similaire, ou dans un organisme sans but lucratif servant des personnes à besoins particuliers et/ou des sports et loisirs et/ou personnes à besoins particuliers. </w:t>
      </w:r>
    </w:p>
    <w:p w14:paraId="3D244FC2" w14:textId="77777777" w:rsidR="00BC0740" w:rsidRDefault="00BC0740" w:rsidP="00803CF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38BFE74" w14:textId="196CF521" w:rsidR="00083B3E" w:rsidRDefault="006B33F8" w:rsidP="00803CF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Vos</w:t>
      </w:r>
      <w:r w:rsidR="00083B3E" w:rsidRPr="009311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conditions de travail</w:t>
      </w:r>
    </w:p>
    <w:p w14:paraId="0404BF0B" w14:textId="77777777" w:rsidR="00BC0740" w:rsidRPr="009311D4" w:rsidRDefault="00BC0740" w:rsidP="00803CF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20F75CE" w14:textId="77777777" w:rsidR="006249B9" w:rsidRPr="006249B9" w:rsidRDefault="00D84F7D" w:rsidP="006249B9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9B9">
        <w:rPr>
          <w:rFonts w:ascii="Times New Roman" w:eastAsia="Calibri" w:hAnsi="Times New Roman" w:cs="Times New Roman"/>
          <w:sz w:val="24"/>
          <w:szCs w:val="24"/>
        </w:rPr>
        <w:t>En tant que salarié</w:t>
      </w:r>
      <w:r w:rsidR="00513DF0" w:rsidRPr="006249B9">
        <w:rPr>
          <w:rFonts w:ascii="Times New Roman" w:eastAsia="Calibri" w:hAnsi="Times New Roman" w:cs="Times New Roman"/>
          <w:sz w:val="24"/>
          <w:szCs w:val="24"/>
        </w:rPr>
        <w:t xml:space="preserve"> à</w:t>
      </w:r>
      <w:r w:rsidR="009C6876" w:rsidRPr="006249B9">
        <w:rPr>
          <w:rFonts w:ascii="Times New Roman" w:eastAsia="Calibri" w:hAnsi="Times New Roman" w:cs="Times New Roman"/>
          <w:sz w:val="24"/>
          <w:szCs w:val="24"/>
        </w:rPr>
        <w:t xml:space="preserve"> temps partiel</w:t>
      </w:r>
      <w:r w:rsidRPr="006249B9">
        <w:rPr>
          <w:rFonts w:ascii="Times New Roman" w:eastAsia="Calibri" w:hAnsi="Times New Roman" w:cs="Times New Roman"/>
          <w:sz w:val="24"/>
          <w:szCs w:val="24"/>
        </w:rPr>
        <w:t>, v</w:t>
      </w:r>
      <w:r w:rsidR="006B33F8" w:rsidRPr="006249B9">
        <w:rPr>
          <w:rFonts w:ascii="Times New Roman" w:eastAsia="Calibri" w:hAnsi="Times New Roman" w:cs="Times New Roman"/>
          <w:sz w:val="24"/>
          <w:szCs w:val="24"/>
        </w:rPr>
        <w:t>ous</w:t>
      </w:r>
      <w:r w:rsidR="00083B3E" w:rsidRPr="006249B9">
        <w:rPr>
          <w:rFonts w:ascii="Times New Roman" w:eastAsia="Calibri" w:hAnsi="Times New Roman" w:cs="Times New Roman"/>
          <w:sz w:val="24"/>
          <w:szCs w:val="24"/>
        </w:rPr>
        <w:t xml:space="preserve"> travailler</w:t>
      </w:r>
      <w:r w:rsidR="006B33F8" w:rsidRPr="006249B9">
        <w:rPr>
          <w:rFonts w:ascii="Times New Roman" w:eastAsia="Calibri" w:hAnsi="Times New Roman" w:cs="Times New Roman"/>
          <w:sz w:val="24"/>
          <w:szCs w:val="24"/>
        </w:rPr>
        <w:t>ez</w:t>
      </w:r>
      <w:r w:rsidR="0087717F" w:rsidRPr="006249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25EB" w:rsidRPr="006249B9">
        <w:rPr>
          <w:rFonts w:ascii="Times New Roman" w:eastAsia="Calibri" w:hAnsi="Times New Roman" w:cs="Times New Roman"/>
          <w:sz w:val="24"/>
          <w:szCs w:val="24"/>
        </w:rPr>
        <w:t>28</w:t>
      </w:r>
      <w:r w:rsidR="0087717F" w:rsidRPr="006249B9">
        <w:rPr>
          <w:rFonts w:ascii="Times New Roman" w:eastAsia="Calibri" w:hAnsi="Times New Roman" w:cs="Times New Roman"/>
          <w:sz w:val="24"/>
          <w:szCs w:val="24"/>
        </w:rPr>
        <w:t xml:space="preserve"> heures par semaine</w:t>
      </w:r>
      <w:r w:rsidR="009A25EB" w:rsidRPr="006249B9">
        <w:rPr>
          <w:rFonts w:ascii="Times New Roman" w:eastAsia="Calibri" w:hAnsi="Times New Roman" w:cs="Times New Roman"/>
          <w:sz w:val="24"/>
          <w:szCs w:val="24"/>
        </w:rPr>
        <w:t xml:space="preserve"> du mardi au vendredi</w:t>
      </w:r>
      <w:r w:rsidR="0087717F" w:rsidRPr="006249B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A63308" w:rsidRPr="006249B9">
        <w:rPr>
          <w:rFonts w:ascii="Times New Roman" w:eastAsia="Calibri" w:hAnsi="Times New Roman" w:cs="Times New Roman"/>
          <w:sz w:val="24"/>
          <w:szCs w:val="24"/>
        </w:rPr>
        <w:t xml:space="preserve">à discuter selon </w:t>
      </w:r>
      <w:r w:rsidR="006B33F8" w:rsidRPr="006249B9">
        <w:rPr>
          <w:rFonts w:ascii="Times New Roman" w:eastAsia="Calibri" w:hAnsi="Times New Roman" w:cs="Times New Roman"/>
          <w:sz w:val="24"/>
          <w:szCs w:val="24"/>
        </w:rPr>
        <w:t>vos</w:t>
      </w:r>
      <w:r w:rsidR="00A63308" w:rsidRPr="006249B9">
        <w:rPr>
          <w:rFonts w:ascii="Times New Roman" w:eastAsia="Calibri" w:hAnsi="Times New Roman" w:cs="Times New Roman"/>
          <w:sz w:val="24"/>
          <w:szCs w:val="24"/>
        </w:rPr>
        <w:t xml:space="preserve"> besoins et disponibilités</w:t>
      </w:r>
      <w:r w:rsidR="0087717F" w:rsidRPr="006249B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D4A3231" w14:textId="77777777" w:rsidR="006249B9" w:rsidRPr="006249B9" w:rsidRDefault="006249B9" w:rsidP="006249B9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9B9">
        <w:rPr>
          <w:rFonts w:ascii="Times New Roman" w:eastAsia="Calibri" w:hAnsi="Times New Roman" w:cs="Times New Roman"/>
          <w:sz w:val="24"/>
          <w:szCs w:val="24"/>
        </w:rPr>
        <w:t xml:space="preserve">Vous aurez une rémunération entre 23$ et 26$ de l’heure selon l’expérience. </w:t>
      </w:r>
    </w:p>
    <w:p w14:paraId="69C8EB03" w14:textId="77777777" w:rsidR="00577FA9" w:rsidRDefault="006B33F8" w:rsidP="00577FA9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9B9">
        <w:rPr>
          <w:rFonts w:ascii="Times New Roman" w:eastAsia="Calibri" w:hAnsi="Times New Roman" w:cs="Times New Roman"/>
          <w:sz w:val="24"/>
          <w:szCs w:val="24"/>
        </w:rPr>
        <w:t>Votre</w:t>
      </w:r>
      <w:r w:rsidR="0087717F" w:rsidRPr="006249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4284" w:rsidRPr="006249B9">
        <w:rPr>
          <w:rFonts w:ascii="Times New Roman" w:eastAsia="Calibri" w:hAnsi="Times New Roman" w:cs="Times New Roman"/>
          <w:sz w:val="24"/>
          <w:szCs w:val="24"/>
        </w:rPr>
        <w:t xml:space="preserve">bureau </w:t>
      </w:r>
      <w:r w:rsidRPr="006249B9">
        <w:rPr>
          <w:rFonts w:ascii="Times New Roman" w:eastAsia="Calibri" w:hAnsi="Times New Roman" w:cs="Times New Roman"/>
          <w:sz w:val="24"/>
          <w:szCs w:val="24"/>
        </w:rPr>
        <w:t>sera</w:t>
      </w:r>
      <w:r w:rsidR="00494284" w:rsidRPr="006249B9">
        <w:rPr>
          <w:rFonts w:ascii="Times New Roman" w:eastAsia="Calibri" w:hAnsi="Times New Roman" w:cs="Times New Roman"/>
          <w:sz w:val="24"/>
          <w:szCs w:val="24"/>
        </w:rPr>
        <w:t xml:space="preserve"> situé</w:t>
      </w:r>
      <w:r w:rsidR="0055778D" w:rsidRPr="006249B9">
        <w:rPr>
          <w:rFonts w:ascii="Times New Roman" w:eastAsia="Calibri" w:hAnsi="Times New Roman" w:cs="Times New Roman"/>
          <w:sz w:val="24"/>
          <w:szCs w:val="24"/>
        </w:rPr>
        <w:t xml:space="preserve"> dans des nouveaux locaux modernes et lumineux</w:t>
      </w:r>
      <w:r w:rsidR="00494284" w:rsidRPr="006249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DF0" w:rsidRPr="006249B9">
        <w:rPr>
          <w:rFonts w:ascii="Times New Roman" w:eastAsia="Calibri" w:hAnsi="Times New Roman" w:cs="Times New Roman"/>
          <w:sz w:val="24"/>
          <w:szCs w:val="24"/>
        </w:rPr>
        <w:t xml:space="preserve">sis </w:t>
      </w:r>
      <w:r w:rsidR="00A852ED" w:rsidRPr="006249B9">
        <w:rPr>
          <w:rFonts w:ascii="Times New Roman" w:eastAsia="Calibri" w:hAnsi="Times New Roman" w:cs="Times New Roman"/>
          <w:sz w:val="24"/>
          <w:szCs w:val="24"/>
        </w:rPr>
        <w:t>au 7665 boulevard Lacordaire</w:t>
      </w:r>
      <w:r w:rsidR="00083B3E" w:rsidRPr="006249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4284" w:rsidRPr="006249B9">
        <w:rPr>
          <w:rFonts w:ascii="Times New Roman" w:eastAsia="Calibri" w:hAnsi="Times New Roman" w:cs="Times New Roman"/>
          <w:sz w:val="24"/>
          <w:szCs w:val="24"/>
        </w:rPr>
        <w:t xml:space="preserve">à Montréal. </w:t>
      </w:r>
    </w:p>
    <w:p w14:paraId="2521213E" w14:textId="2AC885FC" w:rsidR="006249B9" w:rsidRPr="00577FA9" w:rsidRDefault="0055778D" w:rsidP="00577FA9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7FA9">
        <w:rPr>
          <w:rFonts w:ascii="Times New Roman" w:eastAsia="Calibri" w:hAnsi="Times New Roman" w:cs="Times New Roman"/>
          <w:sz w:val="24"/>
          <w:szCs w:val="24"/>
        </w:rPr>
        <w:t xml:space="preserve">Possibilité </w:t>
      </w:r>
      <w:r w:rsidR="00494284" w:rsidRPr="00577FA9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940FC7" w:rsidRPr="00577FA9">
        <w:rPr>
          <w:rFonts w:ascii="Times New Roman" w:eastAsia="Calibri" w:hAnsi="Times New Roman" w:cs="Times New Roman"/>
          <w:sz w:val="24"/>
          <w:szCs w:val="24"/>
        </w:rPr>
        <w:t>travailler</w:t>
      </w:r>
      <w:r w:rsidR="00083B3E" w:rsidRPr="00577F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717F" w:rsidRPr="00577FA9">
        <w:rPr>
          <w:rFonts w:ascii="Times New Roman" w:eastAsia="Calibri" w:hAnsi="Times New Roman" w:cs="Times New Roman"/>
          <w:sz w:val="24"/>
          <w:szCs w:val="24"/>
        </w:rPr>
        <w:t xml:space="preserve">en </w:t>
      </w:r>
      <w:r w:rsidR="00083B3E" w:rsidRPr="00577FA9">
        <w:rPr>
          <w:rFonts w:ascii="Times New Roman" w:eastAsia="Calibri" w:hAnsi="Times New Roman" w:cs="Times New Roman"/>
          <w:sz w:val="24"/>
          <w:szCs w:val="24"/>
        </w:rPr>
        <w:t>mode hybride</w:t>
      </w:r>
      <w:r w:rsidR="00940FC7" w:rsidRPr="00577FA9">
        <w:rPr>
          <w:rFonts w:ascii="Times New Roman" w:eastAsia="Calibri" w:hAnsi="Times New Roman" w:cs="Times New Roman"/>
          <w:sz w:val="24"/>
          <w:szCs w:val="24"/>
        </w:rPr>
        <w:t xml:space="preserve"> (télétravail et présentiel)</w:t>
      </w:r>
      <w:r w:rsidR="00494284" w:rsidRPr="00577FA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485D91D" w14:textId="7C5006C8" w:rsidR="006249B9" w:rsidRPr="006249B9" w:rsidRDefault="00494284" w:rsidP="006249B9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9B9">
        <w:rPr>
          <w:rFonts w:ascii="Times New Roman" w:eastAsia="Calibri" w:hAnsi="Times New Roman" w:cs="Times New Roman"/>
          <w:sz w:val="24"/>
          <w:szCs w:val="24"/>
        </w:rPr>
        <w:t xml:space="preserve">Selon les </w:t>
      </w:r>
      <w:r w:rsidR="009A25EB" w:rsidRPr="006249B9">
        <w:rPr>
          <w:rFonts w:ascii="Times New Roman" w:eastAsia="Calibri" w:hAnsi="Times New Roman" w:cs="Times New Roman"/>
          <w:sz w:val="24"/>
          <w:szCs w:val="24"/>
        </w:rPr>
        <w:t xml:space="preserve">événements à couvrir ou les </w:t>
      </w:r>
      <w:r w:rsidRPr="006249B9">
        <w:rPr>
          <w:rFonts w:ascii="Times New Roman" w:eastAsia="Calibri" w:hAnsi="Times New Roman" w:cs="Times New Roman"/>
          <w:sz w:val="24"/>
          <w:szCs w:val="24"/>
        </w:rPr>
        <w:t>activités</w:t>
      </w:r>
      <w:r w:rsidR="009C6876" w:rsidRPr="006249B9">
        <w:rPr>
          <w:rFonts w:ascii="Times New Roman" w:eastAsia="Calibri" w:hAnsi="Times New Roman" w:cs="Times New Roman"/>
          <w:sz w:val="24"/>
          <w:szCs w:val="24"/>
        </w:rPr>
        <w:t xml:space="preserve"> de l’Association</w:t>
      </w:r>
      <w:r w:rsidRPr="006249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B33F8" w:rsidRPr="006249B9">
        <w:rPr>
          <w:rFonts w:ascii="Times New Roman" w:eastAsia="Calibri" w:hAnsi="Times New Roman" w:cs="Times New Roman"/>
          <w:sz w:val="24"/>
          <w:szCs w:val="24"/>
        </w:rPr>
        <w:t>vous</w:t>
      </w:r>
      <w:r w:rsidRPr="006249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6876" w:rsidRPr="006249B9">
        <w:rPr>
          <w:rFonts w:ascii="Times New Roman" w:eastAsia="Calibri" w:hAnsi="Times New Roman" w:cs="Times New Roman"/>
          <w:sz w:val="24"/>
          <w:szCs w:val="24"/>
        </w:rPr>
        <w:t xml:space="preserve">serez amené à </w:t>
      </w:r>
      <w:r w:rsidRPr="006249B9">
        <w:rPr>
          <w:rFonts w:ascii="Times New Roman" w:eastAsia="Calibri" w:hAnsi="Times New Roman" w:cs="Times New Roman"/>
          <w:sz w:val="24"/>
          <w:szCs w:val="24"/>
        </w:rPr>
        <w:t>travaille</w:t>
      </w:r>
      <w:r w:rsidR="009C6876" w:rsidRPr="006249B9">
        <w:rPr>
          <w:rFonts w:ascii="Times New Roman" w:eastAsia="Calibri" w:hAnsi="Times New Roman" w:cs="Times New Roman"/>
          <w:sz w:val="24"/>
          <w:szCs w:val="24"/>
        </w:rPr>
        <w:t>r</w:t>
      </w:r>
      <w:r w:rsidRPr="006249B9">
        <w:rPr>
          <w:rFonts w:ascii="Times New Roman" w:eastAsia="Calibri" w:hAnsi="Times New Roman" w:cs="Times New Roman"/>
          <w:sz w:val="24"/>
          <w:szCs w:val="24"/>
        </w:rPr>
        <w:t xml:space="preserve"> de jour </w:t>
      </w:r>
      <w:r w:rsidR="0055778D" w:rsidRPr="006249B9">
        <w:rPr>
          <w:rFonts w:ascii="Times New Roman" w:eastAsia="Calibri" w:hAnsi="Times New Roman" w:cs="Times New Roman"/>
          <w:sz w:val="24"/>
          <w:szCs w:val="24"/>
        </w:rPr>
        <w:t>mais aussi</w:t>
      </w:r>
      <w:r w:rsidRPr="006249B9">
        <w:rPr>
          <w:rFonts w:ascii="Times New Roman" w:eastAsia="Calibri" w:hAnsi="Times New Roman" w:cs="Times New Roman"/>
          <w:sz w:val="24"/>
          <w:szCs w:val="24"/>
        </w:rPr>
        <w:t xml:space="preserve"> certains soirs et/ou fin</w:t>
      </w:r>
      <w:r w:rsidR="00D84F7D" w:rsidRPr="006249B9">
        <w:rPr>
          <w:rFonts w:ascii="Times New Roman" w:eastAsia="Calibri" w:hAnsi="Times New Roman" w:cs="Times New Roman"/>
          <w:sz w:val="24"/>
          <w:szCs w:val="24"/>
        </w:rPr>
        <w:t>s</w:t>
      </w:r>
      <w:r w:rsidRPr="006249B9">
        <w:rPr>
          <w:rFonts w:ascii="Times New Roman" w:eastAsia="Calibri" w:hAnsi="Times New Roman" w:cs="Times New Roman"/>
          <w:sz w:val="24"/>
          <w:szCs w:val="24"/>
        </w:rPr>
        <w:t xml:space="preserve"> de semaine</w:t>
      </w:r>
      <w:r w:rsidR="009C6876" w:rsidRPr="006249B9">
        <w:rPr>
          <w:rFonts w:ascii="Times New Roman" w:eastAsia="Calibri" w:hAnsi="Times New Roman" w:cs="Times New Roman"/>
          <w:sz w:val="24"/>
          <w:szCs w:val="24"/>
        </w:rPr>
        <w:t>.</w:t>
      </w:r>
      <w:r w:rsidR="00906F3F" w:rsidRPr="006249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EC626B" w14:textId="1DE6E8A8" w:rsidR="00083B3E" w:rsidRPr="006249B9" w:rsidRDefault="00472CB1" w:rsidP="006249B9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9B9">
        <w:rPr>
          <w:rFonts w:ascii="Times New Roman" w:eastAsia="Calibri" w:hAnsi="Times New Roman" w:cs="Times New Roman"/>
          <w:sz w:val="24"/>
          <w:szCs w:val="24"/>
        </w:rPr>
        <w:t>Le kilométrage</w:t>
      </w:r>
      <w:r w:rsidR="000020B3" w:rsidRPr="006249B9">
        <w:rPr>
          <w:rFonts w:ascii="Times New Roman" w:eastAsia="Calibri" w:hAnsi="Times New Roman" w:cs="Times New Roman"/>
          <w:sz w:val="24"/>
          <w:szCs w:val="24"/>
        </w:rPr>
        <w:t>,</w:t>
      </w:r>
      <w:r w:rsidRPr="006249B9">
        <w:rPr>
          <w:rFonts w:ascii="Times New Roman" w:eastAsia="Calibri" w:hAnsi="Times New Roman" w:cs="Times New Roman"/>
          <w:sz w:val="24"/>
          <w:szCs w:val="24"/>
        </w:rPr>
        <w:t xml:space="preserve"> pour vous rendre aux </w:t>
      </w:r>
      <w:r w:rsidR="009A25EB" w:rsidRPr="006249B9">
        <w:rPr>
          <w:rFonts w:ascii="Times New Roman" w:eastAsia="Calibri" w:hAnsi="Times New Roman" w:cs="Times New Roman"/>
          <w:sz w:val="24"/>
          <w:szCs w:val="24"/>
        </w:rPr>
        <w:t>événements ou autres activités</w:t>
      </w:r>
      <w:r w:rsidR="000020B3" w:rsidRPr="006249B9">
        <w:rPr>
          <w:rFonts w:ascii="Times New Roman" w:eastAsia="Calibri" w:hAnsi="Times New Roman" w:cs="Times New Roman"/>
          <w:sz w:val="24"/>
          <w:szCs w:val="24"/>
        </w:rPr>
        <w:t>,</w:t>
      </w:r>
      <w:r w:rsidRPr="006249B9">
        <w:rPr>
          <w:rFonts w:ascii="Times New Roman" w:eastAsia="Calibri" w:hAnsi="Times New Roman" w:cs="Times New Roman"/>
          <w:sz w:val="24"/>
          <w:szCs w:val="24"/>
        </w:rPr>
        <w:t xml:space="preserve"> vous ser</w:t>
      </w:r>
      <w:r w:rsidR="00513DF0" w:rsidRPr="006249B9">
        <w:rPr>
          <w:rFonts w:ascii="Times New Roman" w:eastAsia="Calibri" w:hAnsi="Times New Roman" w:cs="Times New Roman"/>
          <w:sz w:val="24"/>
          <w:szCs w:val="24"/>
        </w:rPr>
        <w:t>a</w:t>
      </w:r>
      <w:r w:rsidRPr="006249B9">
        <w:rPr>
          <w:rFonts w:ascii="Times New Roman" w:eastAsia="Calibri" w:hAnsi="Times New Roman" w:cs="Times New Roman"/>
          <w:sz w:val="24"/>
          <w:szCs w:val="24"/>
        </w:rPr>
        <w:t xml:space="preserve"> remboursé. </w:t>
      </w:r>
    </w:p>
    <w:p w14:paraId="5242D4E3" w14:textId="4443A110" w:rsidR="006D3E23" w:rsidRDefault="006D3E23" w:rsidP="00803C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03EE0C" w14:textId="77777777" w:rsidR="00EA45EC" w:rsidRDefault="00EA45EC" w:rsidP="00803CF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B5721C2" w14:textId="35149EDE" w:rsidR="006D3E23" w:rsidRDefault="00B340AC" w:rsidP="00803CF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Les avantages à t</w:t>
      </w:r>
      <w:r w:rsidR="006D3E23" w:rsidRPr="009311D4">
        <w:rPr>
          <w:rFonts w:ascii="Times New Roman" w:hAnsi="Times New Roman" w:cs="Times New Roman"/>
          <w:b/>
          <w:bCs/>
          <w:sz w:val="28"/>
          <w:szCs w:val="28"/>
          <w:u w:val="single"/>
        </w:rPr>
        <w:t>ravailler avec nous</w:t>
      </w:r>
    </w:p>
    <w:p w14:paraId="731F78DF" w14:textId="77777777" w:rsidR="00BC0740" w:rsidRPr="009311D4" w:rsidRDefault="00BC0740" w:rsidP="00803CF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8483E5D" w14:textId="37346083" w:rsidR="00EF415C" w:rsidRPr="004E010D" w:rsidRDefault="00EF415C" w:rsidP="00803CF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10D">
        <w:rPr>
          <w:rFonts w:ascii="Times New Roman" w:hAnsi="Times New Roman" w:cs="Times New Roman"/>
          <w:sz w:val="24"/>
          <w:szCs w:val="24"/>
        </w:rPr>
        <w:t>Découvrir le monde d</w:t>
      </w:r>
      <w:r w:rsidR="00BE17C8">
        <w:rPr>
          <w:rFonts w:ascii="Times New Roman" w:hAnsi="Times New Roman" w:cs="Times New Roman"/>
          <w:sz w:val="24"/>
          <w:szCs w:val="24"/>
        </w:rPr>
        <w:t xml:space="preserve">u </w:t>
      </w:r>
      <w:r w:rsidRPr="004E010D">
        <w:rPr>
          <w:rFonts w:ascii="Times New Roman" w:hAnsi="Times New Roman" w:cs="Times New Roman"/>
          <w:sz w:val="24"/>
          <w:szCs w:val="24"/>
        </w:rPr>
        <w:t>handicap visuel et le sport</w:t>
      </w:r>
      <w:r w:rsidR="0055778D">
        <w:rPr>
          <w:rFonts w:ascii="Times New Roman" w:hAnsi="Times New Roman" w:cs="Times New Roman"/>
          <w:sz w:val="24"/>
          <w:szCs w:val="24"/>
        </w:rPr>
        <w:t>;</w:t>
      </w:r>
    </w:p>
    <w:p w14:paraId="1E450696" w14:textId="6F674FBD" w:rsidR="00EF415C" w:rsidRDefault="00061CB8" w:rsidP="00803CF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10D">
        <w:rPr>
          <w:rFonts w:ascii="Times New Roman" w:hAnsi="Times New Roman" w:cs="Times New Roman"/>
          <w:sz w:val="24"/>
          <w:szCs w:val="24"/>
        </w:rPr>
        <w:t>Travailler avec une petite équipe dynamique à l’écoute de tes idées</w:t>
      </w:r>
      <w:r w:rsidR="0055778D">
        <w:rPr>
          <w:rFonts w:ascii="Times New Roman" w:hAnsi="Times New Roman" w:cs="Times New Roman"/>
          <w:sz w:val="24"/>
          <w:szCs w:val="24"/>
        </w:rPr>
        <w:t>;</w:t>
      </w:r>
    </w:p>
    <w:p w14:paraId="0B8ED11C" w14:textId="5EB44E4B" w:rsidR="00926239" w:rsidRDefault="00926239" w:rsidP="00803CF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239">
        <w:rPr>
          <w:rFonts w:ascii="Times New Roman" w:hAnsi="Times New Roman" w:cs="Times New Roman"/>
          <w:sz w:val="24"/>
          <w:szCs w:val="24"/>
        </w:rPr>
        <w:t xml:space="preserve">Assurance </w:t>
      </w:r>
      <w:r>
        <w:rPr>
          <w:rFonts w:ascii="Times New Roman" w:hAnsi="Times New Roman" w:cs="Times New Roman"/>
          <w:sz w:val="24"/>
          <w:szCs w:val="24"/>
        </w:rPr>
        <w:t>collective</w:t>
      </w:r>
      <w:r w:rsidR="00B340AC">
        <w:rPr>
          <w:rFonts w:ascii="Times New Roman" w:hAnsi="Times New Roman" w:cs="Times New Roman"/>
          <w:sz w:val="24"/>
          <w:szCs w:val="24"/>
        </w:rPr>
        <w:t xml:space="preserve"> de base;</w:t>
      </w:r>
    </w:p>
    <w:p w14:paraId="5995EEFD" w14:textId="3E1A0BBC" w:rsidR="00B340AC" w:rsidRPr="00B340AC" w:rsidRDefault="00926239" w:rsidP="00803CF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239">
        <w:rPr>
          <w:rFonts w:ascii="Times New Roman" w:hAnsi="Times New Roman" w:cs="Times New Roman"/>
          <w:sz w:val="24"/>
          <w:szCs w:val="24"/>
        </w:rPr>
        <w:t xml:space="preserve">Congés de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26239">
        <w:rPr>
          <w:rFonts w:ascii="Times New Roman" w:hAnsi="Times New Roman" w:cs="Times New Roman"/>
          <w:sz w:val="24"/>
          <w:szCs w:val="24"/>
        </w:rPr>
        <w:t xml:space="preserve">acances </w:t>
      </w:r>
      <w:r w:rsidR="00B340AC">
        <w:rPr>
          <w:rFonts w:ascii="Times New Roman" w:hAnsi="Times New Roman" w:cs="Times New Roman"/>
          <w:sz w:val="24"/>
          <w:szCs w:val="24"/>
        </w:rPr>
        <w:t xml:space="preserve">plus </w:t>
      </w:r>
      <w:r w:rsidR="00B340AC" w:rsidRPr="00B340AC">
        <w:rPr>
          <w:rFonts w:ascii="Times New Roman" w:hAnsi="Times New Roman" w:cs="Times New Roman"/>
          <w:sz w:val="24"/>
          <w:szCs w:val="24"/>
        </w:rPr>
        <w:t>deux semaines dans le temps des fêtes (congés payés);</w:t>
      </w:r>
    </w:p>
    <w:p w14:paraId="305FB115" w14:textId="361EC017" w:rsidR="00926239" w:rsidRDefault="00926239" w:rsidP="00803CF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0AC">
        <w:rPr>
          <w:rFonts w:ascii="Times New Roman" w:hAnsi="Times New Roman" w:cs="Times New Roman"/>
          <w:sz w:val="24"/>
          <w:szCs w:val="24"/>
        </w:rPr>
        <w:t>Horaires flexibles</w:t>
      </w:r>
      <w:r w:rsidR="00B340AC" w:rsidRPr="00B340AC">
        <w:rPr>
          <w:rFonts w:ascii="Times New Roman" w:hAnsi="Times New Roman" w:cs="Times New Roman"/>
          <w:sz w:val="24"/>
          <w:szCs w:val="24"/>
        </w:rPr>
        <w:t>;</w:t>
      </w:r>
    </w:p>
    <w:p w14:paraId="4D0381CC" w14:textId="0C12172C" w:rsidR="00B340AC" w:rsidRPr="009806B9" w:rsidRDefault="00B340AC" w:rsidP="009806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340AC">
        <w:rPr>
          <w:rFonts w:ascii="Times New Roman" w:hAnsi="Times New Roman" w:cs="Times New Roman"/>
          <w:sz w:val="24"/>
          <w:szCs w:val="24"/>
        </w:rPr>
        <w:t>rganisation du travail en mode hybride;</w:t>
      </w:r>
    </w:p>
    <w:p w14:paraId="6BDA7739" w14:textId="2CEB2662" w:rsidR="00926239" w:rsidRDefault="00926239" w:rsidP="00803CF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239">
        <w:rPr>
          <w:rFonts w:ascii="Times New Roman" w:hAnsi="Times New Roman" w:cs="Times New Roman"/>
          <w:sz w:val="24"/>
          <w:szCs w:val="24"/>
        </w:rPr>
        <w:t>Stationnement sur place</w:t>
      </w:r>
      <w:r>
        <w:rPr>
          <w:rFonts w:ascii="Times New Roman" w:hAnsi="Times New Roman" w:cs="Times New Roman"/>
          <w:sz w:val="24"/>
          <w:szCs w:val="24"/>
        </w:rPr>
        <w:t xml:space="preserve"> gratuit</w:t>
      </w:r>
      <w:r w:rsidR="00B340AC">
        <w:rPr>
          <w:rFonts w:ascii="Times New Roman" w:hAnsi="Times New Roman" w:cs="Times New Roman"/>
          <w:sz w:val="24"/>
          <w:szCs w:val="24"/>
        </w:rPr>
        <w:t>;</w:t>
      </w:r>
    </w:p>
    <w:p w14:paraId="74F1DFA5" w14:textId="11D69B46" w:rsidR="00926239" w:rsidRDefault="00926239" w:rsidP="00803CF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239">
        <w:rPr>
          <w:rFonts w:ascii="Times New Roman" w:hAnsi="Times New Roman" w:cs="Times New Roman"/>
          <w:sz w:val="24"/>
          <w:szCs w:val="24"/>
        </w:rPr>
        <w:t>Un accès en transport collectif</w:t>
      </w:r>
      <w:r w:rsidR="00B340AC">
        <w:rPr>
          <w:rFonts w:ascii="Times New Roman" w:hAnsi="Times New Roman" w:cs="Times New Roman"/>
          <w:sz w:val="24"/>
          <w:szCs w:val="24"/>
        </w:rPr>
        <w:t>;</w:t>
      </w:r>
    </w:p>
    <w:p w14:paraId="371B59DE" w14:textId="5CD1BAA3" w:rsidR="00472CB1" w:rsidRPr="004E010D" w:rsidRDefault="00472CB1" w:rsidP="00803CF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Voyager dans l</w:t>
      </w:r>
      <w:r w:rsidR="007A0D84">
        <w:rPr>
          <w:rFonts w:ascii="Times New Roman" w:hAnsi="Times New Roman" w:cs="Times New Roman"/>
          <w:sz w:val="24"/>
          <w:szCs w:val="24"/>
        </w:rPr>
        <w:t>e Québec</w:t>
      </w:r>
      <w:r w:rsidR="0055778D">
        <w:rPr>
          <w:rFonts w:ascii="Times New Roman" w:hAnsi="Times New Roman" w:cs="Times New Roman"/>
          <w:sz w:val="24"/>
          <w:szCs w:val="24"/>
        </w:rPr>
        <w:t>.</w:t>
      </w:r>
    </w:p>
    <w:p w14:paraId="6EEE6318" w14:textId="6458362E" w:rsidR="00494284" w:rsidRPr="004E010D" w:rsidRDefault="00494284" w:rsidP="00803C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7236C83" w14:textId="140E91D5" w:rsidR="0087717F" w:rsidRPr="009311D4" w:rsidRDefault="00FE42C2" w:rsidP="00803CF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Vous</w:t>
      </w:r>
      <w:r w:rsidR="0087717F" w:rsidRPr="009311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voulez</w:t>
      </w:r>
      <w:r w:rsidR="0087717F" w:rsidRPr="009311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travailler avec nous</w:t>
      </w:r>
      <w:r w:rsidR="00513DF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et faire</w:t>
      </w:r>
      <w:r w:rsidR="000514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une</w:t>
      </w:r>
      <w:r w:rsidR="00513DF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différence auprès des personnes vivant avec une déficience visuelle </w:t>
      </w:r>
      <w:r w:rsidR="0087717F" w:rsidRPr="009311D4">
        <w:rPr>
          <w:rFonts w:ascii="Times New Roman" w:hAnsi="Times New Roman" w:cs="Times New Roman"/>
          <w:b/>
          <w:bCs/>
          <w:sz w:val="28"/>
          <w:szCs w:val="28"/>
          <w:u w:val="single"/>
        </w:rPr>
        <w:t>?</w:t>
      </w:r>
    </w:p>
    <w:p w14:paraId="0EB7C6EB" w14:textId="77777777" w:rsidR="00235CAC" w:rsidRPr="004E010D" w:rsidRDefault="00235CAC" w:rsidP="00803C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EEF393" w14:textId="6D656662" w:rsidR="0087717F" w:rsidRDefault="0087717F" w:rsidP="00803C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1E7">
        <w:rPr>
          <w:rFonts w:ascii="Times New Roman" w:hAnsi="Times New Roman" w:cs="Times New Roman"/>
          <w:sz w:val="24"/>
          <w:szCs w:val="24"/>
        </w:rPr>
        <w:t>Envo</w:t>
      </w:r>
      <w:r w:rsidR="00FE42C2" w:rsidRPr="00D271E7">
        <w:rPr>
          <w:rFonts w:ascii="Times New Roman" w:hAnsi="Times New Roman" w:cs="Times New Roman"/>
          <w:sz w:val="24"/>
          <w:szCs w:val="24"/>
        </w:rPr>
        <w:t>y</w:t>
      </w:r>
      <w:r w:rsidRPr="00D271E7">
        <w:rPr>
          <w:rFonts w:ascii="Times New Roman" w:hAnsi="Times New Roman" w:cs="Times New Roman"/>
          <w:sz w:val="24"/>
          <w:szCs w:val="24"/>
        </w:rPr>
        <w:t>e</w:t>
      </w:r>
      <w:r w:rsidR="00FE42C2" w:rsidRPr="00D271E7">
        <w:rPr>
          <w:rFonts w:ascii="Times New Roman" w:hAnsi="Times New Roman" w:cs="Times New Roman"/>
          <w:sz w:val="24"/>
          <w:szCs w:val="24"/>
        </w:rPr>
        <w:t>z</w:t>
      </w:r>
      <w:r w:rsidRPr="00D271E7">
        <w:rPr>
          <w:rFonts w:ascii="Times New Roman" w:hAnsi="Times New Roman" w:cs="Times New Roman"/>
          <w:sz w:val="24"/>
          <w:szCs w:val="24"/>
        </w:rPr>
        <w:t xml:space="preserve"> </w:t>
      </w:r>
      <w:r w:rsidR="00FE42C2" w:rsidRPr="00D271E7">
        <w:rPr>
          <w:rFonts w:ascii="Times New Roman" w:hAnsi="Times New Roman" w:cs="Times New Roman"/>
          <w:sz w:val="24"/>
          <w:szCs w:val="24"/>
        </w:rPr>
        <w:t>votre</w:t>
      </w:r>
      <w:r w:rsidRPr="00D271E7">
        <w:rPr>
          <w:rFonts w:ascii="Times New Roman" w:hAnsi="Times New Roman" w:cs="Times New Roman"/>
          <w:sz w:val="24"/>
          <w:szCs w:val="24"/>
        </w:rPr>
        <w:t xml:space="preserve"> C</w:t>
      </w:r>
      <w:r w:rsidR="00712A1E">
        <w:rPr>
          <w:rFonts w:ascii="Times New Roman" w:hAnsi="Times New Roman" w:cs="Times New Roman"/>
          <w:sz w:val="24"/>
          <w:szCs w:val="24"/>
        </w:rPr>
        <w:t>.</w:t>
      </w:r>
      <w:r w:rsidRPr="00D271E7">
        <w:rPr>
          <w:rFonts w:ascii="Times New Roman" w:hAnsi="Times New Roman" w:cs="Times New Roman"/>
          <w:sz w:val="24"/>
          <w:szCs w:val="24"/>
        </w:rPr>
        <w:t>V</w:t>
      </w:r>
      <w:r w:rsidR="00712A1E">
        <w:rPr>
          <w:rFonts w:ascii="Times New Roman" w:hAnsi="Times New Roman" w:cs="Times New Roman"/>
          <w:sz w:val="24"/>
          <w:szCs w:val="24"/>
        </w:rPr>
        <w:t>.</w:t>
      </w:r>
      <w:r w:rsidRPr="00D271E7">
        <w:rPr>
          <w:rFonts w:ascii="Times New Roman" w:hAnsi="Times New Roman" w:cs="Times New Roman"/>
          <w:sz w:val="24"/>
          <w:szCs w:val="24"/>
        </w:rPr>
        <w:t xml:space="preserve"> et une lettre de présentation dans un seul document en format Word à </w:t>
      </w:r>
      <w:hyperlink r:id="rId10" w:history="1">
        <w:r w:rsidR="00D271E7" w:rsidRPr="00DD6613">
          <w:rPr>
            <w:rStyle w:val="Hyperlink"/>
            <w:rFonts w:ascii="Times New Roman" w:hAnsi="Times New Roman" w:cs="Times New Roman"/>
            <w:sz w:val="24"/>
            <w:szCs w:val="24"/>
          </w:rPr>
          <w:t>directiongenerale@sportsaveugles.qc.ca</w:t>
        </w:r>
      </w:hyperlink>
    </w:p>
    <w:p w14:paraId="6BFB8C73" w14:textId="77777777" w:rsidR="0055778D" w:rsidRDefault="0055778D" w:rsidP="00803C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BF6ECA2" w14:textId="7782E3BF" w:rsidR="0055778D" w:rsidRPr="00D271E7" w:rsidRDefault="0055778D" w:rsidP="00803C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806B9">
        <w:rPr>
          <w:rFonts w:ascii="Times New Roman" w:hAnsi="Times New Roman" w:cs="Times New Roman"/>
          <w:sz w:val="24"/>
          <w:szCs w:val="24"/>
          <w:u w:val="single"/>
        </w:rPr>
        <w:t>Avis aux travailleurs autonomes</w:t>
      </w:r>
      <w:r>
        <w:rPr>
          <w:rFonts w:ascii="Times New Roman" w:hAnsi="Times New Roman" w:cs="Times New Roman"/>
          <w:sz w:val="24"/>
          <w:szCs w:val="24"/>
        </w:rPr>
        <w:t xml:space="preserve"> : Votre candidature sera aussi examinée. SVP. Veuillez écrire à </w:t>
      </w:r>
      <w:hyperlink r:id="rId11" w:history="1">
        <w:r w:rsidRPr="00782A86">
          <w:rPr>
            <w:rStyle w:val="Hyperlink"/>
            <w:rFonts w:ascii="Times New Roman" w:hAnsi="Times New Roman" w:cs="Times New Roman"/>
            <w:sz w:val="24"/>
            <w:szCs w:val="24"/>
          </w:rPr>
          <w:t>directiongenerale@sportsaveugles.qc.ca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en mentionnant que vous désirez postuler à titre de travailleur autonome et inclure votre C.V. et une lettre de présentation dans un seul document en format Word. Les honoraires </w:t>
      </w:r>
      <w:r w:rsidR="009806B9">
        <w:rPr>
          <w:rFonts w:ascii="Times New Roman" w:hAnsi="Times New Roman" w:cs="Times New Roman"/>
          <w:sz w:val="24"/>
          <w:szCs w:val="24"/>
        </w:rPr>
        <w:t xml:space="preserve">et conditions </w:t>
      </w:r>
      <w:r>
        <w:rPr>
          <w:rFonts w:ascii="Times New Roman" w:hAnsi="Times New Roman" w:cs="Times New Roman"/>
          <w:sz w:val="24"/>
          <w:szCs w:val="24"/>
        </w:rPr>
        <w:t>seront à discuter.</w:t>
      </w:r>
    </w:p>
    <w:p w14:paraId="0854F8EB" w14:textId="77777777" w:rsidR="00D271E7" w:rsidRPr="00D271E7" w:rsidRDefault="00D271E7" w:rsidP="00803C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0CDD8E7" w14:textId="379E8798" w:rsidR="00083B3E" w:rsidRPr="00D271E7" w:rsidRDefault="0087717F" w:rsidP="00803C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1E7">
        <w:rPr>
          <w:rFonts w:ascii="Times New Roman" w:hAnsi="Times New Roman" w:cs="Times New Roman"/>
          <w:sz w:val="24"/>
          <w:szCs w:val="24"/>
        </w:rPr>
        <w:t>Seules les personnes retenues pour une entrevue seront contactées.</w:t>
      </w:r>
    </w:p>
    <w:p w14:paraId="30C9D8BD" w14:textId="77777777" w:rsidR="00D271E7" w:rsidRPr="00D271E7" w:rsidRDefault="00D271E7" w:rsidP="00803C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DC70A53" w14:textId="67E3FCA0" w:rsidR="00D271E7" w:rsidRPr="00D271E7" w:rsidRDefault="00D271E7" w:rsidP="00803C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71E7">
        <w:rPr>
          <w:rFonts w:ascii="Times New Roman" w:eastAsia="Calibri" w:hAnsi="Times New Roman" w:cs="Times New Roman"/>
          <w:sz w:val="24"/>
          <w:szCs w:val="24"/>
        </w:rPr>
        <w:t>*Permis de conduire (un atout).</w:t>
      </w:r>
    </w:p>
    <w:p w14:paraId="06DFEE92" w14:textId="77777777" w:rsidR="002C194A" w:rsidRPr="00EA45EC" w:rsidRDefault="002C194A" w:rsidP="00803C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2C194A" w:rsidRPr="00EA45EC" w:rsidSect="00BC07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97" w:right="1350" w:bottom="10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912F8" w14:textId="77777777" w:rsidR="00F50D54" w:rsidRDefault="00F50D54" w:rsidP="00B258A5">
      <w:pPr>
        <w:spacing w:after="0" w:line="240" w:lineRule="auto"/>
      </w:pPr>
      <w:r>
        <w:separator/>
      </w:r>
    </w:p>
  </w:endnote>
  <w:endnote w:type="continuationSeparator" w:id="0">
    <w:p w14:paraId="15D21044" w14:textId="77777777" w:rsidR="00F50D54" w:rsidRDefault="00F50D54" w:rsidP="00B2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9FDF" w14:textId="77777777" w:rsidR="00B258A5" w:rsidRDefault="00B25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6B4D" w14:textId="77777777" w:rsidR="00B258A5" w:rsidRDefault="00B258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B58A" w14:textId="77777777" w:rsidR="00B258A5" w:rsidRDefault="00B25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2D1CE" w14:textId="77777777" w:rsidR="00F50D54" w:rsidRDefault="00F50D54" w:rsidP="00B258A5">
      <w:pPr>
        <w:spacing w:after="0" w:line="240" w:lineRule="auto"/>
      </w:pPr>
      <w:r>
        <w:separator/>
      </w:r>
    </w:p>
  </w:footnote>
  <w:footnote w:type="continuationSeparator" w:id="0">
    <w:p w14:paraId="72213518" w14:textId="77777777" w:rsidR="00F50D54" w:rsidRDefault="00F50D54" w:rsidP="00B2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61CF" w14:textId="77777777" w:rsidR="00B258A5" w:rsidRDefault="00B258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4C91" w14:textId="77777777" w:rsidR="00B258A5" w:rsidRDefault="00B258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DB4C" w14:textId="77777777" w:rsidR="00B258A5" w:rsidRDefault="00B25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05C97"/>
    <w:multiLevelType w:val="multilevel"/>
    <w:tmpl w:val="964E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06514"/>
    <w:multiLevelType w:val="hybridMultilevel"/>
    <w:tmpl w:val="F51A7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A0158"/>
    <w:multiLevelType w:val="hybridMultilevel"/>
    <w:tmpl w:val="8FD0A5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A2430"/>
    <w:multiLevelType w:val="hybridMultilevel"/>
    <w:tmpl w:val="17E86A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35190"/>
    <w:multiLevelType w:val="hybridMultilevel"/>
    <w:tmpl w:val="ABAA3A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D4DE5"/>
    <w:multiLevelType w:val="hybridMultilevel"/>
    <w:tmpl w:val="0760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B3865"/>
    <w:multiLevelType w:val="hybridMultilevel"/>
    <w:tmpl w:val="7E2847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B336E"/>
    <w:multiLevelType w:val="hybridMultilevel"/>
    <w:tmpl w:val="6DA25C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42D29"/>
    <w:multiLevelType w:val="hybridMultilevel"/>
    <w:tmpl w:val="D4764AD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4976841">
    <w:abstractNumId w:val="0"/>
  </w:num>
  <w:num w:numId="2" w16cid:durableId="885482754">
    <w:abstractNumId w:val="3"/>
  </w:num>
  <w:num w:numId="3" w16cid:durableId="1652830470">
    <w:abstractNumId w:val="6"/>
  </w:num>
  <w:num w:numId="4" w16cid:durableId="457338576">
    <w:abstractNumId w:val="7"/>
  </w:num>
  <w:num w:numId="5" w16cid:durableId="1062950123">
    <w:abstractNumId w:val="1"/>
  </w:num>
  <w:num w:numId="6" w16cid:durableId="368338125">
    <w:abstractNumId w:val="1"/>
  </w:num>
  <w:num w:numId="7" w16cid:durableId="756830833">
    <w:abstractNumId w:val="8"/>
  </w:num>
  <w:num w:numId="8" w16cid:durableId="954366692">
    <w:abstractNumId w:val="2"/>
  </w:num>
  <w:num w:numId="9" w16cid:durableId="26880331">
    <w:abstractNumId w:val="1"/>
  </w:num>
  <w:num w:numId="10" w16cid:durableId="1668240087">
    <w:abstractNumId w:val="4"/>
  </w:num>
  <w:num w:numId="11" w16cid:durableId="19655003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B1"/>
    <w:rsid w:val="000020B3"/>
    <w:rsid w:val="000266CF"/>
    <w:rsid w:val="00037E60"/>
    <w:rsid w:val="00051426"/>
    <w:rsid w:val="00061CB8"/>
    <w:rsid w:val="00083B3E"/>
    <w:rsid w:val="000E0662"/>
    <w:rsid w:val="000E55FC"/>
    <w:rsid w:val="001B6988"/>
    <w:rsid w:val="001F7565"/>
    <w:rsid w:val="00235CAC"/>
    <w:rsid w:val="00257DC9"/>
    <w:rsid w:val="0026716B"/>
    <w:rsid w:val="002A74DE"/>
    <w:rsid w:val="002C194A"/>
    <w:rsid w:val="00324856"/>
    <w:rsid w:val="003272E5"/>
    <w:rsid w:val="00383C7F"/>
    <w:rsid w:val="003D3628"/>
    <w:rsid w:val="003E384E"/>
    <w:rsid w:val="00432BE5"/>
    <w:rsid w:val="0044330A"/>
    <w:rsid w:val="00465D62"/>
    <w:rsid w:val="00472CB1"/>
    <w:rsid w:val="00494284"/>
    <w:rsid w:val="004E010D"/>
    <w:rsid w:val="00505915"/>
    <w:rsid w:val="00507DB1"/>
    <w:rsid w:val="00513DF0"/>
    <w:rsid w:val="00527CC9"/>
    <w:rsid w:val="0055778D"/>
    <w:rsid w:val="00560664"/>
    <w:rsid w:val="00577FA9"/>
    <w:rsid w:val="00581B06"/>
    <w:rsid w:val="005F0FA9"/>
    <w:rsid w:val="006249B9"/>
    <w:rsid w:val="0063605B"/>
    <w:rsid w:val="006B33F8"/>
    <w:rsid w:val="006D3E23"/>
    <w:rsid w:val="00712A1E"/>
    <w:rsid w:val="007470AC"/>
    <w:rsid w:val="007A0D84"/>
    <w:rsid w:val="007B42F4"/>
    <w:rsid w:val="00803CFF"/>
    <w:rsid w:val="0087717F"/>
    <w:rsid w:val="00906F3F"/>
    <w:rsid w:val="00926239"/>
    <w:rsid w:val="009311D4"/>
    <w:rsid w:val="00940FC7"/>
    <w:rsid w:val="009601D6"/>
    <w:rsid w:val="009806B9"/>
    <w:rsid w:val="009A25EB"/>
    <w:rsid w:val="009C6876"/>
    <w:rsid w:val="009E3783"/>
    <w:rsid w:val="00A12AA6"/>
    <w:rsid w:val="00A62F97"/>
    <w:rsid w:val="00A63308"/>
    <w:rsid w:val="00A852ED"/>
    <w:rsid w:val="00AA264D"/>
    <w:rsid w:val="00AD7D75"/>
    <w:rsid w:val="00B02D76"/>
    <w:rsid w:val="00B235F9"/>
    <w:rsid w:val="00B258A5"/>
    <w:rsid w:val="00B340AC"/>
    <w:rsid w:val="00B64BBA"/>
    <w:rsid w:val="00BC0740"/>
    <w:rsid w:val="00BE17C8"/>
    <w:rsid w:val="00BE3B5B"/>
    <w:rsid w:val="00C27C53"/>
    <w:rsid w:val="00C80E92"/>
    <w:rsid w:val="00CD43EA"/>
    <w:rsid w:val="00CF04F5"/>
    <w:rsid w:val="00D14D0C"/>
    <w:rsid w:val="00D15488"/>
    <w:rsid w:val="00D15BEB"/>
    <w:rsid w:val="00D26D4C"/>
    <w:rsid w:val="00D271E7"/>
    <w:rsid w:val="00D52208"/>
    <w:rsid w:val="00D66499"/>
    <w:rsid w:val="00D84F7D"/>
    <w:rsid w:val="00DC2B61"/>
    <w:rsid w:val="00DC5CDB"/>
    <w:rsid w:val="00E72F92"/>
    <w:rsid w:val="00E75307"/>
    <w:rsid w:val="00EA45EC"/>
    <w:rsid w:val="00EC18BD"/>
    <w:rsid w:val="00EC202C"/>
    <w:rsid w:val="00EF415C"/>
    <w:rsid w:val="00F17DCE"/>
    <w:rsid w:val="00F50D54"/>
    <w:rsid w:val="00F77D0E"/>
    <w:rsid w:val="00F87DB6"/>
    <w:rsid w:val="00FA3702"/>
    <w:rsid w:val="00FB0D07"/>
    <w:rsid w:val="00FE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B3BE"/>
  <w15:chartTrackingRefBased/>
  <w15:docId w15:val="{E00AEB3C-20D2-456F-B7C3-C47AEF6E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0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7DB1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Spacing">
    <w:name w:val="No Spacing"/>
    <w:uiPriority w:val="1"/>
    <w:qFormat/>
    <w:rsid w:val="00507D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3B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B3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77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71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71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17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58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8A5"/>
  </w:style>
  <w:style w:type="paragraph" w:styleId="Footer">
    <w:name w:val="footer"/>
    <w:basedOn w:val="Normal"/>
    <w:link w:val="FooterChar"/>
    <w:uiPriority w:val="99"/>
    <w:unhideWhenUsed/>
    <w:rsid w:val="00B258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8A5"/>
  </w:style>
  <w:style w:type="paragraph" w:styleId="ListParagraph">
    <w:name w:val="List Paragraph"/>
    <w:basedOn w:val="Normal"/>
    <w:uiPriority w:val="34"/>
    <w:qFormat/>
    <w:rsid w:val="00EC1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rectiongenerale@sportsaveugles.q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irectiongenerale@sportsaveugles.qc.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portsaveugles.qc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780</Words>
  <Characters>4446</Characters>
  <Application>Microsoft Office Word</Application>
  <DocSecurity>8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Montmorency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Laurianne</dc:creator>
  <cp:keywords/>
  <dc:description/>
  <cp:lastModifiedBy>Sury Jimenez</cp:lastModifiedBy>
  <cp:revision>6</cp:revision>
  <dcterms:created xsi:type="dcterms:W3CDTF">2023-08-11T15:39:00Z</dcterms:created>
  <dcterms:modified xsi:type="dcterms:W3CDTF">2023-08-12T01:11:00Z</dcterms:modified>
</cp:coreProperties>
</file>